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99B6" w14:textId="77777777" w:rsidR="00585DFE" w:rsidRDefault="00585DFE" w:rsidP="00585DFE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/>
          <w:i/>
          <w:noProof/>
          <w:sz w:val="20"/>
        </w:rPr>
        <mc:AlternateContent>
          <mc:Choice Requires="wpg">
            <w:drawing>
              <wp:inline distT="0" distB="0" distL="0" distR="0" wp14:anchorId="2131FCA5" wp14:editId="57FEC30B">
                <wp:extent cx="5940425" cy="609875"/>
                <wp:effectExtent l="0" t="0" r="3175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609875"/>
                          <a:chOff x="0" y="0"/>
                          <a:chExt cx="10656" cy="1094"/>
                        </a:xfrm>
                      </wpg:grpSpPr>
                      <wps:wsp>
                        <wps:cNvPr id="2" name="AutoShape 7"/>
                        <wps:cNvSpPr>
                          <a:spLocks/>
                        </wps:cNvSpPr>
                        <wps:spPr bwMode="auto">
                          <a:xfrm>
                            <a:off x="0" y="1022"/>
                            <a:ext cx="10656" cy="72"/>
                          </a:xfrm>
                          <a:custGeom>
                            <a:avLst/>
                            <a:gdLst>
                              <a:gd name="T0" fmla="*/ 10656 w 10656"/>
                              <a:gd name="T1" fmla="*/ 1080 h 72"/>
                              <a:gd name="T2" fmla="*/ 0 w 10656"/>
                              <a:gd name="T3" fmla="*/ 1080 h 72"/>
                              <a:gd name="T4" fmla="*/ 0 w 10656"/>
                              <a:gd name="T5" fmla="*/ 1094 h 72"/>
                              <a:gd name="T6" fmla="*/ 10656 w 10656"/>
                              <a:gd name="T7" fmla="*/ 1094 h 72"/>
                              <a:gd name="T8" fmla="*/ 10656 w 10656"/>
                              <a:gd name="T9" fmla="*/ 1080 h 72"/>
                              <a:gd name="T10" fmla="*/ 10656 w 10656"/>
                              <a:gd name="T11" fmla="*/ 1022 h 72"/>
                              <a:gd name="T12" fmla="*/ 0 w 10656"/>
                              <a:gd name="T13" fmla="*/ 1022 h 72"/>
                              <a:gd name="T14" fmla="*/ 0 w 10656"/>
                              <a:gd name="T15" fmla="*/ 1051 h 72"/>
                              <a:gd name="T16" fmla="*/ 10656 w 10656"/>
                              <a:gd name="T17" fmla="*/ 1051 h 72"/>
                              <a:gd name="T18" fmla="*/ 10656 w 10656"/>
                              <a:gd name="T19" fmla="*/ 1022 h 7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656" h="72">
                                <a:moveTo>
                                  <a:pt x="10656" y="58"/>
                                </a:moveTo>
                                <a:lnTo>
                                  <a:pt x="0" y="58"/>
                                </a:lnTo>
                                <a:lnTo>
                                  <a:pt x="0" y="72"/>
                                </a:lnTo>
                                <a:lnTo>
                                  <a:pt x="10656" y="72"/>
                                </a:lnTo>
                                <a:lnTo>
                                  <a:pt x="10656" y="58"/>
                                </a:lnTo>
                                <a:close/>
                                <a:moveTo>
                                  <a:pt x="106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10656" y="29"/>
                                </a:lnTo>
                                <a:lnTo>
                                  <a:pt x="10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" y="0"/>
                            <a:ext cx="9881" cy="9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435BC17" id="Группа 1" o:spid="_x0000_s1026" style="width:467.75pt;height:48pt;mso-position-horizontal-relative:char;mso-position-vertical-relative:line" coordsize="10656,10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">
                <v:shape id="AutoShape 7" o:spid="_x0000_s1027" style="position:absolute;top:1022;width:10656;height:72;visibility:visible;mso-wrap-style:square;v-text-anchor:top" coordsize="1065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" path="m10656,58l,58,,72r10656,l10656,58xm10656,l,,,29r10656,l10656,xe" fillcolor="black" stroked="f">
                  <v:path arrowok="t" o:connecttype="custom" o:connectlocs="10656,1080;0,1080;0,1094;10656,1094;10656,1080;10656,1022;0,1022;0,1051;10656,1051;10656,1022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121;width:9881;height: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">
                  <v:imagedata r:id="rId5" o:title=""/>
                </v:shape>
                <w10:anchorlock/>
              </v:group>
            </w:pict>
          </mc:Fallback>
        </mc:AlternateContent>
      </w:r>
    </w:p>
    <w:p w14:paraId="620C6A5E" w14:textId="638D6DD6" w:rsidR="00585DFE" w:rsidRPr="006D09BF" w:rsidRDefault="00585DFE" w:rsidP="00585DFE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D09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Список док</w:t>
      </w:r>
      <w:r w:rsidRPr="006D09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умент</w:t>
      </w:r>
      <w:r w:rsidRPr="006D09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ов для ввода в эксплуатацию объекта кап</w:t>
      </w:r>
      <w:r w:rsidRPr="006D09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итального </w:t>
      </w:r>
      <w:r w:rsidRPr="006D09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строительства</w:t>
      </w:r>
    </w:p>
    <w:p w14:paraId="319EAFC1" w14:textId="613D9AD9" w:rsidR="00585DFE" w:rsidRPr="006D09BF" w:rsidRDefault="00585DFE" w:rsidP="00585DFE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D09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(под</w:t>
      </w:r>
      <w:r w:rsidRPr="006D09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ается в орган</w:t>
      </w:r>
      <w:r w:rsidR="00FD7366" w:rsidRPr="006D09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ы</w:t>
      </w:r>
      <w:r w:rsidRPr="006D09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исполнительной власти</w:t>
      </w:r>
      <w:r w:rsidR="00FD7366" w:rsidRPr="006D09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</w:t>
      </w:r>
      <w:r w:rsidRPr="006D09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="0034524F" w:rsidRPr="006D09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федеральны</w:t>
      </w:r>
      <w:r w:rsidR="00FD7366" w:rsidRPr="006D09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</w:t>
      </w:r>
      <w:r w:rsidR="0034524F" w:rsidRPr="006D09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, </w:t>
      </w:r>
      <w:r w:rsidRPr="006D09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субъекта </w:t>
      </w:r>
      <w:r w:rsidRPr="006D09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РФ</w:t>
      </w:r>
      <w:r w:rsidRPr="006D09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, местного самоуправления, "Росатом"</w:t>
      </w:r>
      <w:r w:rsidR="00FD7366" w:rsidRPr="006D09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, </w:t>
      </w:r>
      <w:r w:rsidRPr="006D09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"Роскосмос", выдавшие разрешение на строительство</w:t>
      </w:r>
      <w:r w:rsidRPr="006D09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</w:t>
      </w:r>
    </w:p>
    <w:p w14:paraId="51381A99" w14:textId="25B903E3" w:rsidR="000C1F7C" w:rsidRPr="006D09BF" w:rsidRDefault="000C1F7C" w:rsidP="000C1F7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dst2884"/>
      <w:bookmarkStart w:id="1" w:name="dst279"/>
      <w:bookmarkEnd w:id="0"/>
      <w:bookmarkEnd w:id="1"/>
      <w:r w:rsidRPr="006D0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70614AF4" w14:textId="77777777" w:rsidR="000C1F7C" w:rsidRPr="006D09BF" w:rsidRDefault="000C1F7C" w:rsidP="000C1F7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" w:name="dst2885"/>
      <w:bookmarkStart w:id="3" w:name="dst280"/>
      <w:bookmarkStart w:id="4" w:name="dst475"/>
      <w:bookmarkStart w:id="5" w:name="dst1621"/>
      <w:bookmarkStart w:id="6" w:name="dst2638"/>
      <w:bookmarkEnd w:id="2"/>
      <w:bookmarkEnd w:id="3"/>
      <w:bookmarkEnd w:id="4"/>
      <w:bookmarkEnd w:id="5"/>
      <w:bookmarkEnd w:id="6"/>
      <w:r w:rsidRPr="006D0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 </w:t>
      </w:r>
      <w:hyperlink r:id="rId6" w:anchor="dst100014" w:history="1">
        <w:r w:rsidRPr="006D09BF">
          <w:rPr>
            <w:rFonts w:ascii="Times New Roman" w:eastAsia="Times New Roman" w:hAnsi="Times New Roman" w:cs="Times New Roman"/>
            <w:color w:val="666699"/>
            <w:sz w:val="20"/>
            <w:szCs w:val="20"/>
            <w:u w:val="single"/>
            <w:lang w:eastAsia="ru-RU"/>
          </w:rPr>
          <w:t>случаев</w:t>
        </w:r>
      </w:hyperlink>
      <w:r w:rsidRPr="006D0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64B50A28" w14:textId="77777777" w:rsidR="000C1F7C" w:rsidRPr="006D09BF" w:rsidRDefault="000C1F7C" w:rsidP="000C1F7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" w:name="dst281"/>
      <w:bookmarkEnd w:id="7"/>
      <w:r w:rsidRPr="006D0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разрешение на строительство;</w:t>
      </w:r>
    </w:p>
    <w:p w14:paraId="10538038" w14:textId="77777777" w:rsidR="000C1F7C" w:rsidRPr="006D09BF" w:rsidRDefault="000C1F7C" w:rsidP="000C1F7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" w:name="dst1713"/>
      <w:bookmarkStart w:id="9" w:name="dst282"/>
      <w:bookmarkStart w:id="10" w:name="dst373"/>
      <w:bookmarkEnd w:id="8"/>
      <w:bookmarkEnd w:id="9"/>
      <w:bookmarkEnd w:id="10"/>
      <w:r w:rsidRPr="006D0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1182CF8D" w14:textId="1F30027E" w:rsidR="000C1F7C" w:rsidRPr="006D09BF" w:rsidRDefault="000C1F7C" w:rsidP="000C1F7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" w:name="dst2639"/>
      <w:bookmarkStart w:id="12" w:name="dst283"/>
      <w:bookmarkStart w:id="13" w:name="dst374"/>
      <w:bookmarkStart w:id="14" w:name="dst3297"/>
      <w:bookmarkStart w:id="15" w:name="dst284"/>
      <w:bookmarkStart w:id="16" w:name="dst375"/>
      <w:bookmarkStart w:id="17" w:name="dst476"/>
      <w:bookmarkStart w:id="18" w:name="dst1714"/>
      <w:bookmarkStart w:id="19" w:name="dst264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6D0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 </w:t>
      </w:r>
      <w:hyperlink r:id="rId7" w:anchor="dst2910" w:history="1">
        <w:r w:rsidRPr="006D09BF">
          <w:rPr>
            <w:rFonts w:ascii="Times New Roman" w:eastAsia="Times New Roman" w:hAnsi="Times New Roman" w:cs="Times New Roman"/>
            <w:color w:val="666699"/>
            <w:sz w:val="20"/>
            <w:szCs w:val="20"/>
            <w:u w:val="single"/>
            <w:lang w:eastAsia="ru-RU"/>
          </w:rPr>
          <w:t>пункте 1 части 5 статьи 49</w:t>
        </w:r>
      </w:hyperlink>
      <w:r w:rsidRPr="006D0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ГК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50CC9333" w14:textId="77777777" w:rsidR="000C1F7C" w:rsidRPr="006D09BF" w:rsidRDefault="000C1F7C" w:rsidP="000C1F7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0" w:name="dst3211"/>
      <w:bookmarkStart w:id="21" w:name="dst285"/>
      <w:bookmarkStart w:id="22" w:name="dst376"/>
      <w:bookmarkEnd w:id="20"/>
      <w:bookmarkEnd w:id="21"/>
      <w:bookmarkEnd w:id="22"/>
      <w:r w:rsidRPr="006D0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энергии;</w:t>
      </w:r>
    </w:p>
    <w:p w14:paraId="724E0F88" w14:textId="77777777" w:rsidR="000C1F7C" w:rsidRPr="006D09BF" w:rsidRDefault="000C1F7C" w:rsidP="000C1F7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3" w:name="dst1715"/>
      <w:bookmarkStart w:id="24" w:name="dst286"/>
      <w:bookmarkStart w:id="25" w:name="dst377"/>
      <w:bookmarkEnd w:id="23"/>
      <w:bookmarkEnd w:id="24"/>
      <w:bookmarkEnd w:id="25"/>
      <w:r w:rsidRPr="006D0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14:paraId="36874F77" w14:textId="4CF04507" w:rsidR="000C1F7C" w:rsidRPr="006D09BF" w:rsidRDefault="000C1F7C" w:rsidP="000C1F7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6" w:name="dst3298"/>
      <w:bookmarkStart w:id="27" w:name="dst287"/>
      <w:bookmarkStart w:id="28" w:name="dst378"/>
      <w:bookmarkStart w:id="29" w:name="dst2641"/>
      <w:bookmarkStart w:id="30" w:name="dst3078"/>
      <w:bookmarkStart w:id="31" w:name="dst101804"/>
      <w:bookmarkEnd w:id="26"/>
      <w:bookmarkEnd w:id="27"/>
      <w:bookmarkEnd w:id="28"/>
      <w:bookmarkEnd w:id="29"/>
      <w:bookmarkEnd w:id="30"/>
      <w:bookmarkEnd w:id="31"/>
      <w:r w:rsidRPr="006D0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8" w:anchor="dst171" w:history="1">
        <w:r w:rsidRPr="006D09BF">
          <w:rPr>
            <w:rFonts w:ascii="Times New Roman" w:eastAsia="Times New Roman" w:hAnsi="Times New Roman" w:cs="Times New Roman"/>
            <w:color w:val="666699"/>
            <w:sz w:val="20"/>
            <w:szCs w:val="20"/>
            <w:u w:val="single"/>
            <w:lang w:eastAsia="ru-RU"/>
          </w:rPr>
          <w:t>частью 1 статьи 54</w:t>
        </w:r>
      </w:hyperlink>
      <w:r w:rsidRPr="006D0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ГК РФ) о соответствии построенного, реконструированного объекта капитального строительства указанным в </w:t>
      </w:r>
      <w:hyperlink r:id="rId9" w:anchor="dst2910" w:history="1">
        <w:r w:rsidRPr="006D09BF">
          <w:rPr>
            <w:rFonts w:ascii="Times New Roman" w:eastAsia="Times New Roman" w:hAnsi="Times New Roman" w:cs="Times New Roman"/>
            <w:color w:val="666699"/>
            <w:sz w:val="20"/>
            <w:szCs w:val="20"/>
            <w:u w:val="single"/>
            <w:lang w:eastAsia="ru-RU"/>
          </w:rPr>
          <w:t>пункте 1 части 5 статьи 49</w:t>
        </w:r>
      </w:hyperlink>
      <w:r w:rsidRPr="006D0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ГК РФ требованиям проектной документации (включая проектную документацию, в которой учтены изменения, внесенные в соответствии с </w:t>
      </w:r>
      <w:hyperlink r:id="rId10" w:anchor="dst3054" w:history="1">
        <w:r w:rsidRPr="006D09BF">
          <w:rPr>
            <w:rFonts w:ascii="Times New Roman" w:eastAsia="Times New Roman" w:hAnsi="Times New Roman" w:cs="Times New Roman"/>
            <w:color w:val="666699"/>
            <w:sz w:val="20"/>
            <w:szCs w:val="20"/>
            <w:u w:val="single"/>
            <w:lang w:eastAsia="ru-RU"/>
          </w:rPr>
          <w:t>частями 3.8</w:t>
        </w:r>
      </w:hyperlink>
      <w:r w:rsidRPr="006D0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 </w:t>
      </w:r>
      <w:hyperlink r:id="rId11" w:anchor="dst3060" w:history="1">
        <w:r w:rsidRPr="006D09BF">
          <w:rPr>
            <w:rFonts w:ascii="Times New Roman" w:eastAsia="Times New Roman" w:hAnsi="Times New Roman" w:cs="Times New Roman"/>
            <w:color w:val="666699"/>
            <w:sz w:val="20"/>
            <w:szCs w:val="20"/>
            <w:u w:val="single"/>
            <w:lang w:eastAsia="ru-RU"/>
          </w:rPr>
          <w:t>3.9 статьи 49</w:t>
        </w:r>
      </w:hyperlink>
      <w:r w:rsidRPr="006D0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ГК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 </w:t>
      </w:r>
      <w:hyperlink r:id="rId12" w:anchor="dst2426" w:history="1">
        <w:r w:rsidRPr="006D09BF">
          <w:rPr>
            <w:rFonts w:ascii="Times New Roman" w:eastAsia="Times New Roman" w:hAnsi="Times New Roman" w:cs="Times New Roman"/>
            <w:color w:val="666699"/>
            <w:sz w:val="20"/>
            <w:szCs w:val="20"/>
            <w:u w:val="single"/>
            <w:lang w:eastAsia="ru-RU"/>
          </w:rPr>
          <w:t>частью 7 статьи 54</w:t>
        </w:r>
      </w:hyperlink>
      <w:r w:rsidRPr="006D0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ГК РФ;</w:t>
      </w:r>
    </w:p>
    <w:p w14:paraId="23F6D703" w14:textId="77777777" w:rsidR="000C1F7C" w:rsidRPr="006D09BF" w:rsidRDefault="000C1F7C" w:rsidP="000C1F7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2" w:name="dst436"/>
      <w:bookmarkEnd w:id="32"/>
      <w:r w:rsidRPr="006D0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 </w:t>
      </w:r>
      <w:hyperlink r:id="rId13" w:anchor="dst100115" w:history="1">
        <w:r w:rsidRPr="006D09BF">
          <w:rPr>
            <w:rFonts w:ascii="Times New Roman" w:eastAsia="Times New Roman" w:hAnsi="Times New Roman" w:cs="Times New Roman"/>
            <w:color w:val="666699"/>
            <w:sz w:val="20"/>
            <w:szCs w:val="20"/>
            <w:u w:val="single"/>
            <w:lang w:eastAsia="ru-RU"/>
          </w:rPr>
          <w:t>законодательством</w:t>
        </w:r>
      </w:hyperlink>
      <w:r w:rsidRPr="006D0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456A8599" w14:textId="1497C434" w:rsidR="000C1F7C" w:rsidRPr="006D09BF" w:rsidRDefault="000C1F7C" w:rsidP="000C1F7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3" w:name="dst1114"/>
      <w:bookmarkEnd w:id="33"/>
      <w:r w:rsidRPr="006D0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11) акт приемки выполненных работ по сохранению объекта культурного наследия, при проведении реставрации, консервации, ремонта этого объекта и его приспособления для современного использования;</w:t>
      </w:r>
    </w:p>
    <w:p w14:paraId="36E580E5" w14:textId="7E5A8037" w:rsidR="008E050A" w:rsidRPr="006D09BF" w:rsidRDefault="000C1F7C" w:rsidP="006D09BF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4" w:name="dst1622"/>
      <w:bookmarkStart w:id="35" w:name="dst1257"/>
      <w:bookmarkStart w:id="36" w:name="dst1258"/>
      <w:bookmarkEnd w:id="34"/>
      <w:bookmarkEnd w:id="35"/>
      <w:bookmarkEnd w:id="36"/>
      <w:r w:rsidRPr="006D0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12) технический план объекта капитального строительства. </w:t>
      </w:r>
    </w:p>
    <w:sectPr w:rsidR="008E050A" w:rsidRPr="006D09BF" w:rsidSect="006D09BF">
      <w:pgSz w:w="11906" w:h="16838"/>
      <w:pgMar w:top="454" w:right="720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0A"/>
    <w:rsid w:val="000C1F7C"/>
    <w:rsid w:val="0034524F"/>
    <w:rsid w:val="00585DFE"/>
    <w:rsid w:val="006D09BF"/>
    <w:rsid w:val="008E050A"/>
    <w:rsid w:val="00FD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02A3DE0"/>
  <w15:chartTrackingRefBased/>
  <w15:docId w15:val="{B75285DC-0A2F-42CF-92A3-A9168D16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0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35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1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65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2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74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2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838031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9026245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34033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5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69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89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5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14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19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5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2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6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15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871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0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6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42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68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2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11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51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38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10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8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15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1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43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86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51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31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835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2196928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669237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8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5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59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83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2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5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69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3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6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0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3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47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59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0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30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08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1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96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885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682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445/d6aa4f5374347120919d6d0ca106e089be185a9b/" TargetMode="External"/><Relationship Id="rId13" Type="http://schemas.openxmlformats.org/officeDocument/2006/relationships/hyperlink" Target="http://www.consultant.ru/document/cons_doc_LAW_313795/ef81d0b7a41e647f9b8acb47e53a6e28bd86b5e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83445/9066705b3210c244f4b2caba0da8ec7186f0d1ab/" TargetMode="External"/><Relationship Id="rId12" Type="http://schemas.openxmlformats.org/officeDocument/2006/relationships/hyperlink" Target="http://www.consultant.ru/document/cons_doc_LAW_383445/d6aa4f5374347120919d6d0ca106e089be185a9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68290/" TargetMode="External"/><Relationship Id="rId11" Type="http://schemas.openxmlformats.org/officeDocument/2006/relationships/hyperlink" Target="http://www.consultant.ru/document/cons_doc_LAW_383445/9066705b3210c244f4b2caba0da8ec7186f0d1ab/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83445/9066705b3210c244f4b2caba0da8ec7186f0d1ab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onsultant.ru/document/cons_doc_LAW_383445/9066705b3210c244f4b2caba0da8ec7186f0d1a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Петренко</dc:creator>
  <cp:keywords/>
  <dc:description/>
  <cp:lastModifiedBy>я</cp:lastModifiedBy>
  <cp:revision>3</cp:revision>
  <dcterms:created xsi:type="dcterms:W3CDTF">2021-05-27T07:05:00Z</dcterms:created>
  <dcterms:modified xsi:type="dcterms:W3CDTF">2021-05-27T09:36:00Z</dcterms:modified>
</cp:coreProperties>
</file>